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31E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附表1：</w:t>
      </w:r>
    </w:p>
    <w:p w14:paraId="5D0927AF"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24"/>
        </w:rPr>
        <w:t>南京审计大学金审学院</w:t>
      </w:r>
    </w:p>
    <w:p w14:paraId="7947E78B"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金融与经济学院2024级金融实验班选拨申请表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90"/>
        <w:gridCol w:w="987"/>
        <w:gridCol w:w="1694"/>
        <w:gridCol w:w="1836"/>
        <w:gridCol w:w="1331"/>
      </w:tblGrid>
      <w:tr w14:paraId="062D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</w:tcPr>
          <w:p w14:paraId="712E4C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学号：</w:t>
            </w:r>
          </w:p>
        </w:tc>
        <w:tc>
          <w:tcPr>
            <w:tcW w:w="1690" w:type="dxa"/>
          </w:tcPr>
          <w:p w14:paraId="184227B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7" w:type="dxa"/>
          </w:tcPr>
          <w:p w14:paraId="325BF46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</w:tc>
        <w:tc>
          <w:tcPr>
            <w:tcW w:w="1694" w:type="dxa"/>
          </w:tcPr>
          <w:p w14:paraId="0CBAE5D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6" w:type="dxa"/>
          </w:tcPr>
          <w:p w14:paraId="3CF9FDC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班级：</w:t>
            </w:r>
          </w:p>
        </w:tc>
        <w:tc>
          <w:tcPr>
            <w:tcW w:w="1331" w:type="dxa"/>
          </w:tcPr>
          <w:p w14:paraId="5D89AFE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0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59" w:type="dxa"/>
          </w:tcPr>
          <w:p w14:paraId="1084698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专业：</w:t>
            </w:r>
          </w:p>
        </w:tc>
        <w:tc>
          <w:tcPr>
            <w:tcW w:w="1690" w:type="dxa"/>
          </w:tcPr>
          <w:p w14:paraId="42D18DA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7" w:type="dxa"/>
          </w:tcPr>
          <w:p w14:paraId="52B3381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CET-4:</w:t>
            </w:r>
          </w:p>
        </w:tc>
        <w:tc>
          <w:tcPr>
            <w:tcW w:w="1694" w:type="dxa"/>
          </w:tcPr>
          <w:p w14:paraId="407CE50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6" w:type="dxa"/>
          </w:tcPr>
          <w:p w14:paraId="7C34142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平均学分绩点：</w:t>
            </w:r>
          </w:p>
        </w:tc>
        <w:tc>
          <w:tcPr>
            <w:tcW w:w="1331" w:type="dxa"/>
          </w:tcPr>
          <w:p w14:paraId="74F74B1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C3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497" w:type="dxa"/>
            <w:gridSpan w:val="6"/>
          </w:tcPr>
          <w:p w14:paraId="2BDFE3FE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2156D921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405DAE6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5F0135AD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0A09D84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171B09E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6159028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本人签名确认：                                      年   月    日</w:t>
            </w:r>
          </w:p>
        </w:tc>
      </w:tr>
      <w:tr w14:paraId="6C31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497" w:type="dxa"/>
            <w:gridSpan w:val="6"/>
          </w:tcPr>
          <w:p w14:paraId="27FD9643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</w:t>
            </w:r>
          </w:p>
          <w:p w14:paraId="5DD38A60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50441DBE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0C35F304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</w:t>
            </w:r>
          </w:p>
          <w:p w14:paraId="1FFBC40A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77DDC84E">
            <w:pPr>
              <w:spacing w:line="360" w:lineRule="auto"/>
              <w:ind w:firstLine="5760" w:firstLineChars="24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签章：</w:t>
            </w:r>
          </w:p>
          <w:p w14:paraId="31FDAF0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年    月    日</w:t>
            </w:r>
          </w:p>
        </w:tc>
      </w:tr>
      <w:tr w14:paraId="677E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959" w:type="dxa"/>
          </w:tcPr>
          <w:p w14:paraId="4C2D58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043FA1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</w:t>
            </w:r>
          </w:p>
          <w:p w14:paraId="3117693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务</w:t>
            </w:r>
          </w:p>
          <w:p w14:paraId="52732C2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处</w:t>
            </w:r>
          </w:p>
          <w:p w14:paraId="3C9AEA4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 w14:paraId="57B573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核</w:t>
            </w:r>
          </w:p>
        </w:tc>
        <w:tc>
          <w:tcPr>
            <w:tcW w:w="7538" w:type="dxa"/>
            <w:gridSpan w:val="5"/>
          </w:tcPr>
          <w:p w14:paraId="6BDE7F7F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6B36B362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2DC96919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61E60A1F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0DC3447E">
            <w:pPr>
              <w:spacing w:line="360" w:lineRule="auto"/>
              <w:ind w:firstLine="5280" w:firstLineChars="2200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06AED2C3">
            <w:pPr>
              <w:spacing w:line="360" w:lineRule="auto"/>
              <w:ind w:firstLine="5280" w:firstLineChars="2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签章：</w:t>
            </w:r>
          </w:p>
          <w:p w14:paraId="38E9416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年     月     日</w:t>
            </w:r>
          </w:p>
        </w:tc>
      </w:tr>
    </w:tbl>
    <w:p w14:paraId="6645550D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说明：本表一式三份，一份送教务办，一份二级学院留存，一份本人留存</w:t>
      </w:r>
    </w:p>
    <w:p w14:paraId="6DAC2D2E">
      <w:bookmarkStart w:id="1" w:name="_GoBack"/>
      <w:bookmarkEnd w:id="1"/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C169C"/>
    <w:rsid w:val="653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2025-08-28T08:03:00Z</dcterms:created>
  <dc:creator>爱笑的小怡姐</dc:creator>
  <cp:lastModifiedBy>爱笑的小怡姐</cp:lastModifiedBy>
  <dcterms:modified xsi:type="dcterms:W3CDTF">2025-08-28T08:10:04Z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DE11449D8AD14C89A23AD41014301EE9_11</vt:lpwstr>
  </property>
  <property fmtid="{D5CDD505-2E9C-101B-9397-08002B2CF9AE}" pid="4" name="KSOTemplateDocerSaveRecord">
    <vt:lpwstr>eyJoZGlkIjoiMGQ3YjZhNjAyY2Q0MDVlYmZjNGFiYmNkZjk5ZDA2ZTMiLCJ1c2VySWQiOiI0NTE2NDEyMzQifQ==</vt:lpwstr>
  </property>
</Properties>
</file>